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36D30" w14:paraId="7551AB64" w14:textId="77777777" w:rsidTr="00EF5036">
        <w:trPr>
          <w:trHeight w:val="3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C9AC" w14:textId="09340086" w:rsidR="00C5049F" w:rsidRPr="00454906" w:rsidRDefault="00454906" w:rsidP="00454906">
            <w:pPr>
              <w:pStyle w:val="Ttulo3"/>
              <w:spacing w:before="160" w:after="20"/>
              <w:jc w:val="center"/>
            </w:pPr>
            <w:r>
              <w:t>renovação de matrícula</w:t>
            </w:r>
          </w:p>
        </w:tc>
      </w:tr>
    </w:tbl>
    <w:p w14:paraId="3579E5AD" w14:textId="77777777" w:rsidR="00884435" w:rsidRDefault="00884435" w:rsidP="00436D30">
      <w:pPr>
        <w:pStyle w:val="Ttulo3"/>
        <w:spacing w:before="160" w:after="20"/>
      </w:pPr>
    </w:p>
    <w:p w14:paraId="59290859" w14:textId="05374C61" w:rsidR="00436D30" w:rsidRDefault="00436D30" w:rsidP="00436D30">
      <w:pPr>
        <w:pStyle w:val="Ttulo3"/>
        <w:spacing w:before="160" w:after="20"/>
      </w:pPr>
      <w:r>
        <w:t>IDENTIFICAÇÃO DO discente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392"/>
        <w:gridCol w:w="8766"/>
      </w:tblGrid>
      <w:tr w:rsidR="006B221F" w14:paraId="648B3B3D" w14:textId="77777777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322343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Discente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C7F8E85" w14:textId="1628FE14" w:rsidR="006B221F" w:rsidRPr="008B531A" w:rsidRDefault="002A3CFF" w:rsidP="0091112E">
            <w:pPr>
              <w:spacing w:before="0" w:after="0"/>
              <w:rPr>
                <w:b w:val="0"/>
                <w:bCs w:val="0"/>
                <w:kern w:val="2"/>
              </w:rPr>
            </w:pPr>
            <w:r w:rsidRPr="008B531A">
              <w:rPr>
                <w:szCs w:val="20"/>
              </w:rPr>
              <w:object w:dxaOrig="225" w:dyaOrig="225" w14:anchorId="5C66A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433.5pt;height:18pt" o:ole="">
                  <v:imagedata r:id="rId8" o:title=""/>
                </v:shape>
                <w:control r:id="rId9" w:name="TextBox1" w:shapeid="_x0000_i1168"/>
              </w:object>
            </w:r>
          </w:p>
        </w:tc>
      </w:tr>
      <w:tr w:rsidR="00163444" w14:paraId="557EC5F5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1363B8D" w14:textId="1B02300A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PG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28977561" w14:textId="4FD45DBB" w:rsidR="00163444" w:rsidRDefault="00163444" w:rsidP="00163444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03F24175">
                <v:shape id="_x0000_i1063" type="#_x0000_t75" style="width:433.5pt;height:18pt" o:ole="">
                  <v:imagedata r:id="rId8" o:title=""/>
                </v:shape>
                <w:control r:id="rId10" w:name="TextBox14" w:shapeid="_x0000_i1063"/>
              </w:object>
            </w:r>
          </w:p>
        </w:tc>
      </w:tr>
      <w:tr w:rsidR="00163444" w14:paraId="488D37CA" w14:textId="77777777" w:rsidTr="00ED5DAB">
        <w:trPr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3D52EEE" w14:textId="2CF413C9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Ano Ingresso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47646F8" w14:textId="41B03783" w:rsidR="00163444" w:rsidRDefault="00163444" w:rsidP="00163444">
            <w:pPr>
              <w:spacing w:before="0" w:after="0"/>
            </w:pPr>
            <w:r>
              <w:rPr>
                <w:szCs w:val="20"/>
              </w:rPr>
              <w:object w:dxaOrig="225" w:dyaOrig="225" w14:anchorId="660717CE">
                <v:shape id="_x0000_i1065" type="#_x0000_t75" style="width:433.5pt;height:18pt" o:ole="">
                  <v:imagedata r:id="rId8" o:title=""/>
                </v:shape>
                <w:control r:id="rId11" w:name="TextBox15" w:shapeid="_x0000_i1065"/>
              </w:object>
            </w:r>
          </w:p>
        </w:tc>
      </w:tr>
      <w:tr w:rsidR="00163444" w14:paraId="49A22062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EA13C8F" w14:textId="2B44B125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Orientador </w:t>
            </w:r>
          </w:p>
        </w:tc>
        <w:tc>
          <w:tcPr>
            <w:tcW w:w="8788" w:type="dxa"/>
            <w:vAlign w:val="center"/>
          </w:tcPr>
          <w:p w14:paraId="0A9D2506" w14:textId="0CCDFEFC" w:rsidR="00163444" w:rsidRPr="008B531A" w:rsidRDefault="00163444" w:rsidP="00163444">
            <w:pPr>
              <w:spacing w:before="0" w:after="0"/>
              <w:rPr>
                <w:b/>
                <w:bCs/>
                <w:kern w:val="2"/>
                <w:lang w:val="pt-PT"/>
              </w:rPr>
            </w:pPr>
            <w:r w:rsidRPr="008B531A">
              <w:rPr>
                <w:b/>
                <w:bCs/>
                <w:szCs w:val="20"/>
              </w:rPr>
              <w:object w:dxaOrig="225" w:dyaOrig="225" w14:anchorId="3BCA112C">
                <v:shape id="_x0000_i1067" type="#_x0000_t75" style="width:433.5pt;height:18pt" o:ole="">
                  <v:imagedata r:id="rId8" o:title=""/>
                </v:shape>
                <w:control r:id="rId12" w:name="TextBox12" w:shapeid="_x0000_i1067"/>
              </w:object>
            </w:r>
          </w:p>
        </w:tc>
      </w:tr>
      <w:tr w:rsidR="00163444" w14:paraId="0FF4AD7A" w14:textId="77777777" w:rsidTr="00ED5DAB">
        <w:trPr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67DEEB4" w14:textId="75D04DC3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Coorientador</w:t>
            </w:r>
          </w:p>
        </w:tc>
        <w:tc>
          <w:tcPr>
            <w:tcW w:w="8788" w:type="dxa"/>
            <w:vAlign w:val="center"/>
          </w:tcPr>
          <w:p w14:paraId="783B2483" w14:textId="4503B519" w:rsidR="00163444" w:rsidRDefault="00163444" w:rsidP="00163444">
            <w:pPr>
              <w:spacing w:before="0" w:after="0"/>
              <w:rPr>
                <w:b/>
                <w:lang w:val="pt-PT"/>
              </w:rPr>
            </w:pPr>
            <w:r>
              <w:rPr>
                <w:szCs w:val="20"/>
              </w:rPr>
              <w:object w:dxaOrig="225" w:dyaOrig="225" w14:anchorId="498E49B1">
                <v:shape id="_x0000_i1069" type="#_x0000_t75" style="width:433.5pt;height:18pt" o:ole="">
                  <v:imagedata r:id="rId8" o:title=""/>
                </v:shape>
                <w:control r:id="rId13" w:name="TextBox13" w:shapeid="_x0000_i1069"/>
              </w:object>
            </w:r>
          </w:p>
        </w:tc>
      </w:tr>
    </w:tbl>
    <w:p w14:paraId="6BC13B32" w14:textId="1915BADF" w:rsidR="00D5691A" w:rsidRDefault="00163444">
      <w:pPr>
        <w:pStyle w:val="Ttulo3"/>
        <w:spacing w:before="160" w:after="20"/>
      </w:pPr>
      <w:r>
        <w:t>situação acadêmica e profisional (descrever</w:t>
      </w:r>
      <w:r w:rsidR="00B62253">
        <w:t xml:space="preserve"> </w:t>
      </w:r>
      <w:r w:rsidR="00D57A2C">
        <w:t>NOME</w:t>
      </w:r>
      <w:r>
        <w:t>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1962"/>
        <w:gridCol w:w="8196"/>
      </w:tblGrid>
      <w:tr w:rsidR="006B221F" w14:paraId="5B1F72CF" w14:textId="77777777" w:rsidTr="00B62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08E712" w14:textId="107BE07D" w:rsidR="006B221F" w:rsidRPr="00013DF8" w:rsidRDefault="00163444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 xml:space="preserve">Bolsista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43958BC2" w14:textId="5AB7A4B6" w:rsidR="006B221F" w:rsidRPr="008B531A" w:rsidRDefault="002A3CFF" w:rsidP="0091112E">
            <w:pPr>
              <w:spacing w:before="0" w:after="0"/>
              <w:rPr>
                <w:b w:val="0"/>
                <w:bCs w:val="0"/>
                <w:kern w:val="2"/>
              </w:rPr>
            </w:pPr>
            <w:r w:rsidRPr="008B531A">
              <w:object w:dxaOrig="225" w:dyaOrig="225" w14:anchorId="4DEB7F4C">
                <v:shape id="_x0000_i1071" type="#_x0000_t75" style="width:392.25pt;height:18pt" o:ole="">
                  <v:imagedata r:id="rId14" o:title=""/>
                </v:shape>
                <w:control r:id="rId15" w:name="TextBox5" w:shapeid="_x0000_i1071"/>
              </w:object>
            </w:r>
          </w:p>
        </w:tc>
      </w:tr>
      <w:tr w:rsidR="00884435" w14:paraId="3333F076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84472A" w14:textId="02709E4B" w:rsidR="00884435" w:rsidRDefault="00884435" w:rsidP="0088443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Empregado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4DAAF98A" w14:textId="489B4BD5" w:rsidR="00884435" w:rsidRPr="00BE1332" w:rsidRDefault="00884435" w:rsidP="00884435">
            <w:pPr>
              <w:spacing w:before="0" w:after="0"/>
              <w:rPr>
                <w:kern w:val="2"/>
              </w:rPr>
            </w:pPr>
            <w:r w:rsidRPr="00BE1332">
              <w:object w:dxaOrig="225" w:dyaOrig="225" w14:anchorId="73F3ED34">
                <v:shape id="_x0000_i1073" type="#_x0000_t75" style="width:392.25pt;height:18pt" o:ole="">
                  <v:imagedata r:id="rId14" o:title=""/>
                </v:shape>
                <w:control r:id="rId16" w:name="TextBox52" w:shapeid="_x0000_i1073"/>
              </w:object>
            </w:r>
          </w:p>
        </w:tc>
      </w:tr>
      <w:tr w:rsidR="00884435" w14:paraId="2E527BD0" w14:textId="77777777" w:rsidTr="00B62253">
        <w:trPr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5AAD679" w14:textId="2A81324C" w:rsidR="00884435" w:rsidRDefault="00884435" w:rsidP="0088443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Telefone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65F2CA94" w14:textId="1885B29A" w:rsidR="00884435" w:rsidRPr="00BE1332" w:rsidRDefault="008B531A" w:rsidP="00884435">
            <w:pPr>
              <w:spacing w:before="0" w:after="0"/>
            </w:pPr>
            <w:r w:rsidRPr="008B531A">
              <w:object w:dxaOrig="225" w:dyaOrig="225" w14:anchorId="65AC5A5F">
                <v:shape id="_x0000_i1075" type="#_x0000_t75" style="width:392.25pt;height:18pt" o:ole="">
                  <v:imagedata r:id="rId14" o:title=""/>
                </v:shape>
                <w:control r:id="rId17" w:name="TextBox5211" w:shapeid="_x0000_i1075"/>
              </w:object>
            </w:r>
          </w:p>
        </w:tc>
      </w:tr>
      <w:tr w:rsidR="006874F9" w14:paraId="080EAFF5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D10D7CD" w14:textId="5C2C649E" w:rsidR="006874F9" w:rsidRDefault="006874F9" w:rsidP="006874F9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Autônomo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5A339602" w14:textId="282344AD" w:rsidR="006874F9" w:rsidRPr="008B531A" w:rsidRDefault="006874F9" w:rsidP="006874F9">
            <w:pPr>
              <w:spacing w:before="0" w:after="0"/>
            </w:pPr>
            <w:r w:rsidRPr="008B531A">
              <w:object w:dxaOrig="225" w:dyaOrig="225" w14:anchorId="45D5DCA1">
                <v:shape id="_x0000_i1077" type="#_x0000_t75" style="width:392.25pt;height:18pt" o:ole="">
                  <v:imagedata r:id="rId14" o:title=""/>
                </v:shape>
                <w:control r:id="rId18" w:name="TextBox521" w:shapeid="_x0000_i1077"/>
              </w:object>
            </w:r>
          </w:p>
        </w:tc>
      </w:tr>
      <w:tr w:rsidR="00163444" w14:paraId="7A466299" w14:textId="77777777" w:rsidTr="00B62253">
        <w:trPr>
          <w:trHeight w:val="283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6A9CA3B9" w14:textId="0C1F030A" w:rsidR="00163444" w:rsidRDefault="006874F9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Sem vínculo empregatício ou bolsa</w:t>
            </w:r>
          </w:p>
        </w:tc>
        <w:tc>
          <w:tcPr>
            <w:tcW w:w="8196" w:type="dxa"/>
            <w:vAlign w:val="center"/>
          </w:tcPr>
          <w:p w14:paraId="1641EDA4" w14:textId="7395F176" w:rsidR="00163444" w:rsidRPr="008B531A" w:rsidRDefault="008B531A" w:rsidP="00163444">
            <w:pPr>
              <w:spacing w:before="0" w:after="0"/>
              <w:ind w:left="-13"/>
              <w:rPr>
                <w:bCs/>
                <w:kern w:val="2"/>
              </w:rPr>
            </w:pPr>
            <w:r w:rsidRPr="008B531A">
              <w:object w:dxaOrig="225" w:dyaOrig="225" w14:anchorId="527DA4A3">
                <v:shape id="_x0000_i1079" type="#_x0000_t75" style="width:392.25pt;height:18pt" o:ole="">
                  <v:imagedata r:id="rId14" o:title=""/>
                </v:shape>
                <w:control r:id="rId19" w:name="TextBox5212" w:shapeid="_x0000_i1079"/>
              </w:object>
            </w:r>
          </w:p>
        </w:tc>
      </w:tr>
    </w:tbl>
    <w:p w14:paraId="196F06A2" w14:textId="5C7B5C39" w:rsidR="00444EC1" w:rsidRDefault="00444EC1" w:rsidP="008743D3">
      <w:pPr>
        <w:pStyle w:val="Ttulo3"/>
        <w:spacing w:before="0"/>
        <w:rPr>
          <w:sz w:val="22"/>
          <w:szCs w:val="22"/>
        </w:rPr>
      </w:pPr>
    </w:p>
    <w:p w14:paraId="544E9F19" w14:textId="3E87D488" w:rsidR="00B62253" w:rsidRDefault="00B62253" w:rsidP="00B62253">
      <w:pPr>
        <w:pStyle w:val="Ttulo3"/>
        <w:spacing w:before="160" w:after="20"/>
      </w:pPr>
      <w:r>
        <w:t>ETAPA DO CURSO EM QUE SE ENCONTRA</w:t>
      </w:r>
      <w:r w:rsidR="00D57A2C">
        <w:t xml:space="preserve"> (ASSINALE COM X)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686"/>
        <w:gridCol w:w="9472"/>
      </w:tblGrid>
      <w:tr w:rsidR="00ED5DAB" w14:paraId="6FE2BC12" w14:textId="69FA8BE8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-18659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673A73F9" w14:textId="6F3FD738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b/>
                    <w:bCs w:val="0"/>
                    <w:color w:val="2F3837" w:themeColor="background2" w:themeShade="40"/>
                  </w:rPr>
                </w:pPr>
                <w:r w:rsidRPr="008B531A"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4BD639F8" w14:textId="4376E71A" w:rsidR="00ED5DAB" w:rsidRPr="00013DF8" w:rsidRDefault="00ED5DAB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ED5DAB">
              <w:rPr>
                <w:b/>
                <w:color w:val="2F3837" w:themeColor="background2" w:themeShade="40"/>
              </w:rPr>
              <w:t xml:space="preserve">Cursando créditos em disciplinas    </w:t>
            </w:r>
          </w:p>
        </w:tc>
      </w:tr>
      <w:tr w:rsidR="00ED5DAB" w14:paraId="78892353" w14:textId="747AAE24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355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6855F84C" w14:textId="47E16876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21778D1F" w14:textId="0916E3C4" w:rsidR="00ED5DAB" w:rsidRPr="00026059" w:rsidRDefault="00ED5DAB" w:rsidP="001F1D55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Protocolou Convalidação de Exame de Suficiência</w:t>
            </w:r>
          </w:p>
        </w:tc>
      </w:tr>
      <w:tr w:rsidR="00ED5DAB" w14:paraId="33799031" w14:textId="026DA36D" w:rsidTr="00ED5DAB">
        <w:trPr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5248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401D1DC4" w14:textId="44DD5EF0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432332D0" w14:textId="1DFA04A4" w:rsidR="00ED5DAB" w:rsidRPr="00026059" w:rsidRDefault="00ED5DAB" w:rsidP="00D57A2C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Cumpriu créditos Disciplinas Ob. e El. e dedica-se ao Exame de Qualificação</w:t>
            </w:r>
          </w:p>
        </w:tc>
      </w:tr>
      <w:tr w:rsidR="008B531A" w14:paraId="123E6931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-1489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3DA5944A" w14:textId="0A77C3C7" w:rsidR="008B531A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1436B806" w14:textId="12F94CF9" w:rsidR="008B531A" w:rsidRPr="00ED5DAB" w:rsidRDefault="008B531A" w:rsidP="00D57A2C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Aprovado no Exame de Qualificação e dedica-se à Dissertação de Mestrado</w:t>
            </w:r>
          </w:p>
        </w:tc>
      </w:tr>
      <w:tr w:rsidR="00ED5DAB" w:rsidRPr="00BE1332" w14:paraId="5FF4B5BA" w14:textId="1F445861" w:rsidTr="00ED5DAB">
        <w:tblPrEx>
          <w:shd w:val="clear" w:color="auto" w:fill="auto"/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trHeight w:val="267"/>
        </w:trPr>
        <w:sdt>
          <w:sdtPr>
            <w:rPr>
              <w:color w:val="2F3837" w:themeColor="background2" w:themeShade="40"/>
              <w:sz w:val="24"/>
              <w:szCs w:val="44"/>
            </w:rPr>
            <w:id w:val="159782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6" w:type="dxa"/>
                <w:shd w:val="clear" w:color="auto" w:fill="D9D9D9" w:themeFill="background1" w:themeFillShade="D9"/>
                <w:vAlign w:val="center"/>
              </w:tcPr>
              <w:p w14:paraId="398D0B5A" w14:textId="4F5C5368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b/>
                    <w:bCs w:val="0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shd w:val="clear" w:color="auto" w:fill="F0F0F0"/>
            <w:vAlign w:val="center"/>
          </w:tcPr>
          <w:p w14:paraId="1BFF5756" w14:textId="492A276C" w:rsidR="00ED5DAB" w:rsidRPr="00026059" w:rsidRDefault="00ED5DAB" w:rsidP="008C165A">
            <w:pPr>
              <w:pStyle w:val="Ttulo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 xml:space="preserve">Prorrogação para Exame de Qualificação - Período:  </w:t>
            </w:r>
            <w:r>
              <w:rPr>
                <w:bCs/>
                <w:noProof/>
                <w:color w:val="2F3837" w:themeColor="background2" w:themeShade="40"/>
              </w:rPr>
              <w:t xml:space="preserve">  </w:t>
            </w:r>
            <w:sdt>
              <w:sdtPr>
                <w:rPr>
                  <w:bCs/>
                  <w:noProof/>
                  <w:color w:val="2F3837" w:themeColor="background2" w:themeShade="40"/>
                </w:rPr>
                <w:id w:val="1179162884"/>
                <w:placeholder>
                  <w:docPart w:val="1008F3DCA977456D8EDBE182E0CC6E25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color w:val="2F3837" w:themeColor="background2" w:themeShade="40"/>
                    </w:rPr>
                    <w:id w:val="-402067826"/>
                    <w:placeholder>
                      <w:docPart w:val="40CFAC59381146E485FAC0AF74DCEECF"/>
                    </w:placeholder>
                  </w:sdtPr>
                  <w:sdtEndPr/>
                  <w:sdtContent>
                    <w:r w:rsidR="008B531A" w:rsidRPr="004E7759">
                      <w:rPr>
                        <w:noProof/>
                        <w:color w:val="2F3837" w:themeColor="background2" w:themeShade="40"/>
                        <w:sz w:val="12"/>
                      </w:rPr>
                      <w:object w:dxaOrig="225" w:dyaOrig="225" w14:anchorId="5D47ED15">
                        <v:shape id="_x0000_i1081" type="#_x0000_t75" style="width:1in;height:18.75pt" o:ole="">
                          <v:imagedata r:id="rId20" o:title=""/>
                        </v:shape>
                        <w:control r:id="rId21" w:name="TextBox2" w:shapeid="_x0000_i1081"/>
                      </w:object>
                    </w:r>
                  </w:sdtContent>
                </w:sdt>
              </w:sdtContent>
            </w:sdt>
          </w:p>
        </w:tc>
      </w:tr>
      <w:tr w:rsidR="00ED5DAB" w:rsidRPr="00BE1332" w14:paraId="14A22995" w14:textId="2DC631E8" w:rsidTr="00ED5DAB">
        <w:tblPrEx>
          <w:shd w:val="clear" w:color="auto" w:fill="auto"/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20692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6" w:type="dxa"/>
                <w:shd w:val="clear" w:color="auto" w:fill="D9D9D9" w:themeFill="background1" w:themeFillShade="D9"/>
                <w:vAlign w:val="center"/>
              </w:tcPr>
              <w:p w14:paraId="49EC9396" w14:textId="7AC9CC8E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b/>
                    <w:bCs w:val="0"/>
                    <w:color w:val="auto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shd w:val="clear" w:color="auto" w:fill="F0F0F0"/>
            <w:vAlign w:val="center"/>
          </w:tcPr>
          <w:p w14:paraId="27756132" w14:textId="2D7F2264" w:rsidR="00ED5DAB" w:rsidRPr="00026059" w:rsidRDefault="00ED5DAB" w:rsidP="008C165A">
            <w:pPr>
              <w:pStyle w:val="Ttulo1"/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Trancamento de Matrícula - Período:</w:t>
            </w:r>
            <w:r w:rsidRPr="00026059">
              <w:rPr>
                <w:bCs/>
                <w:noProof/>
                <w:color w:val="2F3837" w:themeColor="background2" w:themeShade="40"/>
              </w:rPr>
              <w:t xml:space="preserve"> </w:t>
            </w:r>
            <w:r w:rsidR="008B531A">
              <w:rPr>
                <w:bCs/>
                <w:noProof/>
                <w:color w:val="2F3837" w:themeColor="background2" w:themeShade="40"/>
              </w:rPr>
              <w:t xml:space="preserve">   </w:t>
            </w:r>
            <w:sdt>
              <w:sdtPr>
                <w:rPr>
                  <w:bCs/>
                  <w:noProof/>
                  <w:color w:val="2F3837" w:themeColor="background2" w:themeShade="40"/>
                </w:rPr>
                <w:id w:val="2121417030"/>
                <w:placeholder>
                  <w:docPart w:val="81C9A749CF6642078E04B5642C1190E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color w:val="2F3837" w:themeColor="background2" w:themeShade="40"/>
                    </w:rPr>
                    <w:id w:val="1798948454"/>
                    <w:placeholder>
                      <w:docPart w:val="985EEDBFED2242E0980386C138D2AE10"/>
                    </w:placeholder>
                  </w:sdtPr>
                  <w:sdtEndPr/>
                  <w:sdtContent>
                    <w:r w:rsidR="004E7759" w:rsidRPr="004E7759">
                      <w:rPr>
                        <w:noProof/>
                        <w:color w:val="2F3837" w:themeColor="background2" w:themeShade="40"/>
                        <w:sz w:val="12"/>
                      </w:rPr>
                      <w:object w:dxaOrig="225" w:dyaOrig="225" w14:anchorId="1EFBDC28">
                        <v:shape id="_x0000_i1083" type="#_x0000_t75" style="width:1in;height:18.75pt" o:ole="">
                          <v:imagedata r:id="rId20" o:title=""/>
                        </v:shape>
                        <w:control r:id="rId22" w:name="TextBox21" w:shapeid="_x0000_i1083"/>
                      </w:object>
                    </w:r>
                  </w:sdtContent>
                </w:sdt>
              </w:sdtContent>
            </w:sdt>
          </w:p>
        </w:tc>
      </w:tr>
    </w:tbl>
    <w:p w14:paraId="038DD75E" w14:textId="77777777" w:rsidR="00B62253" w:rsidRDefault="00B62253" w:rsidP="008743D3">
      <w:pPr>
        <w:pStyle w:val="Ttulo3"/>
        <w:spacing w:before="0"/>
        <w:rPr>
          <w:sz w:val="22"/>
          <w:szCs w:val="22"/>
        </w:rPr>
      </w:pPr>
    </w:p>
    <w:p w14:paraId="5E79134A" w14:textId="33981A6A" w:rsidR="00336295" w:rsidRDefault="006874F9" w:rsidP="00336295">
      <w:pPr>
        <w:pStyle w:val="Ttulo3"/>
        <w:spacing w:before="160" w:after="20"/>
      </w:pPr>
      <w:r>
        <w:t xml:space="preserve">pesquisa 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245"/>
        <w:gridCol w:w="7913"/>
      </w:tblGrid>
      <w:tr w:rsidR="00336295" w14:paraId="57ED62A0" w14:textId="77777777" w:rsidTr="001F1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5E5F16C" w14:textId="2599F3D5" w:rsidR="00336295" w:rsidRPr="00013DF8" w:rsidRDefault="006874F9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>Projeto de Pesquisa</w:t>
            </w:r>
            <w:r w:rsidR="008B531A">
              <w:rPr>
                <w:b/>
                <w:kern w:val="2"/>
              </w:rPr>
              <w:t xml:space="preserve"> </w:t>
            </w:r>
          </w:p>
        </w:tc>
        <w:tc>
          <w:tcPr>
            <w:tcW w:w="7913" w:type="dxa"/>
            <w:tcBorders>
              <w:bottom w:val="single" w:sz="4" w:space="0" w:color="7F7F7F"/>
            </w:tcBorders>
            <w:vAlign w:val="center"/>
          </w:tcPr>
          <w:p w14:paraId="416B9985" w14:textId="4A01C42E" w:rsidR="00336295" w:rsidRPr="00BE1332" w:rsidRDefault="00336295" w:rsidP="001F1D55">
            <w:pPr>
              <w:spacing w:before="0" w:after="0"/>
              <w:rPr>
                <w:b w:val="0"/>
                <w:kern w:val="2"/>
              </w:rPr>
            </w:pPr>
            <w:r w:rsidRPr="00BE1332">
              <w:object w:dxaOrig="225" w:dyaOrig="225" w14:anchorId="72DDAFFE">
                <v:shape id="_x0000_i1119" type="#_x0000_t75" style="width:392.25pt;height:18pt" o:ole="">
                  <v:imagedata r:id="rId14" o:title=""/>
                </v:shape>
                <w:control r:id="rId23" w:name="TextBox51" w:shapeid="_x0000_i1119"/>
              </w:object>
            </w:r>
          </w:p>
        </w:tc>
      </w:tr>
    </w:tbl>
    <w:p w14:paraId="31C646CA" w14:textId="1009D9C0" w:rsidR="006874F9" w:rsidRDefault="006874F9" w:rsidP="006874F9">
      <w:pPr>
        <w:spacing w:before="100" w:after="0"/>
        <w:jc w:val="both"/>
        <w:rPr>
          <w:color w:val="0E5563" w:themeColor="accent5"/>
          <w:sz w:val="18"/>
          <w:szCs w:val="20"/>
        </w:rPr>
      </w:pPr>
      <w:r>
        <w:rPr>
          <w:b/>
          <w:color w:val="0E5563" w:themeColor="accent5"/>
          <w:sz w:val="18"/>
          <w:szCs w:val="18"/>
        </w:rPr>
        <w:t>#</w:t>
      </w:r>
      <w:r>
        <w:rPr>
          <w:color w:val="0E5563" w:themeColor="accent5"/>
          <w:sz w:val="18"/>
          <w:szCs w:val="20"/>
        </w:rPr>
        <w:t xml:space="preserve"> No qual encontra-se cadastrado atualmente (inclui outras instituições), pesquisa relacionada ao tema do projeto de dissertação, que está registrada no Currículo Lattes do seu orientador.</w:t>
      </w:r>
    </w:p>
    <w:p w14:paraId="2D9B6C15" w14:textId="3E8E2A16" w:rsidR="00884435" w:rsidRDefault="00884435" w:rsidP="004B1578">
      <w:pPr>
        <w:pStyle w:val="Ttulo3"/>
        <w:spacing w:before="0"/>
        <w:rPr>
          <w:sz w:val="22"/>
          <w:szCs w:val="22"/>
        </w:rPr>
      </w:pPr>
    </w:p>
    <w:tbl>
      <w:tblPr>
        <w:tblStyle w:val="TabeladeGrade1Clara-nfase61"/>
        <w:tblW w:w="52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2977"/>
        <w:gridCol w:w="3686"/>
        <w:gridCol w:w="4108"/>
      </w:tblGrid>
      <w:tr w:rsidR="00884435" w14:paraId="17055E09" w14:textId="77777777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tcW w:w="297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085F426" w14:textId="36E5D7CB" w:rsidR="00884435" w:rsidRDefault="00884435" w:rsidP="001F1D55">
            <w:pPr>
              <w:pStyle w:val="Corpodetexto"/>
              <w:tabs>
                <w:tab w:val="left" w:pos="5697"/>
              </w:tabs>
              <w:spacing w:line="240" w:lineRule="auto"/>
              <w:rPr>
                <w:rFonts w:asciiTheme="minorHAnsi" w:hAnsiTheme="minorHAnsi" w:cstheme="minorHAnsi"/>
                <w:lang w:val="pt-PT"/>
              </w:rPr>
            </w:pPr>
            <w:r w:rsidRPr="007F7EEB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DATA: </w:t>
            </w:r>
            <w:r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355D7E" w:themeColor="accent2" w:themeShade="80"/>
                  <w:sz w:val="20"/>
                  <w:lang w:eastAsia="ja-JP"/>
                </w:rPr>
                <w:id w:val="-551538487"/>
                <w:placeholder>
                  <w:docPart w:val="EE03D93FD20F47E8A7941A124DC0A0E5"/>
                </w:placeholder>
                <w:showingPlcHdr/>
                <w:date w:fullDate="2023-06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B531A" w:rsidRPr="005A2C8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7DF421C7" w14:textId="7CAE2A52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 xml:space="preserve">Assinatura do </w:t>
            </w:r>
            <w:r w:rsidR="00D7235B">
              <w:rPr>
                <w:color w:val="0E5563" w:themeColor="accent5"/>
                <w:kern w:val="2"/>
              </w:rPr>
              <w:t>Aluno</w:t>
            </w:r>
          </w:p>
        </w:tc>
        <w:tc>
          <w:tcPr>
            <w:tcW w:w="4108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19C0D68B" w14:textId="77777777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</w:p>
          <w:p w14:paraId="15F340BB" w14:textId="77777777" w:rsidR="00884435" w:rsidRDefault="00884435" w:rsidP="001F1D55">
            <w:pPr>
              <w:spacing w:before="0" w:after="0"/>
              <w:jc w:val="center"/>
              <w:rPr>
                <w:b w:val="0"/>
                <w:bCs w:val="0"/>
                <w:color w:val="0E5563"/>
                <w:kern w:val="2"/>
                <w:sz w:val="18"/>
                <w:szCs w:val="18"/>
              </w:rPr>
            </w:pPr>
          </w:p>
          <w:p w14:paraId="3006FC2F" w14:textId="77777777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Orientador</w:t>
            </w:r>
          </w:p>
        </w:tc>
      </w:tr>
    </w:tbl>
    <w:p w14:paraId="43F53345" w14:textId="74EB5DF8" w:rsidR="00884435" w:rsidRDefault="00884435" w:rsidP="00884435">
      <w:pPr>
        <w:pStyle w:val="Ttulo3"/>
        <w:spacing w:before="0"/>
        <w:rPr>
          <w:sz w:val="22"/>
          <w:szCs w:val="22"/>
        </w:rPr>
      </w:pPr>
    </w:p>
    <w:p w14:paraId="09B59EB6" w14:textId="7A6B7F89" w:rsidR="00F00EB5" w:rsidRPr="00F00EB5" w:rsidRDefault="00884435" w:rsidP="00884435">
      <w:pPr>
        <w:spacing w:before="100" w:after="0"/>
        <w:jc w:val="both"/>
        <w:rPr>
          <w:rFonts w:cs="Arial"/>
          <w:color w:val="0E5563" w:themeColor="accent5"/>
          <w:sz w:val="18"/>
          <w:szCs w:val="20"/>
        </w:rPr>
      </w:pPr>
      <w:r w:rsidRPr="00F00EB5">
        <w:rPr>
          <w:b/>
          <w:color w:val="0E5563" w:themeColor="accent5"/>
          <w:sz w:val="18"/>
          <w:szCs w:val="18"/>
        </w:rPr>
        <w:t>#</w:t>
      </w:r>
      <w:r w:rsidRPr="00F00EB5">
        <w:rPr>
          <w:color w:val="0E5563" w:themeColor="accent5"/>
          <w:sz w:val="18"/>
          <w:szCs w:val="20"/>
        </w:rPr>
        <w:t xml:space="preserve"> </w:t>
      </w:r>
      <w:r w:rsidR="00F00EB5" w:rsidRPr="00F00EB5">
        <w:rPr>
          <w:color w:val="0E5563" w:themeColor="accent5"/>
          <w:sz w:val="18"/>
          <w:szCs w:val="20"/>
        </w:rPr>
        <w:t>Declaro que estou ciente da Resolução n</w:t>
      </w:r>
      <w:r w:rsidR="00F00EB5" w:rsidRPr="00F00EB5">
        <w:rPr>
          <w:rFonts w:cs="Arial"/>
          <w:color w:val="0E5563" w:themeColor="accent5"/>
          <w:sz w:val="18"/>
          <w:szCs w:val="20"/>
        </w:rPr>
        <w:t xml:space="preserve">º 124/2022-CI/CTC, que aprova o Regulamento </w:t>
      </w:r>
      <w:r w:rsidR="00F00EB5">
        <w:rPr>
          <w:rFonts w:cs="Arial"/>
          <w:color w:val="0E5563" w:themeColor="accent5"/>
          <w:sz w:val="18"/>
          <w:szCs w:val="20"/>
        </w:rPr>
        <w:t>d</w:t>
      </w:r>
      <w:r w:rsidR="00D7235B">
        <w:rPr>
          <w:rFonts w:cs="Arial"/>
          <w:color w:val="0E5563" w:themeColor="accent5"/>
          <w:sz w:val="18"/>
          <w:szCs w:val="20"/>
        </w:rPr>
        <w:t>o PCV.</w:t>
      </w:r>
    </w:p>
    <w:p w14:paraId="30BCBA28" w14:textId="0480F267" w:rsidR="00884435" w:rsidRPr="00F00EB5" w:rsidRDefault="00884435" w:rsidP="00884435">
      <w:pPr>
        <w:spacing w:before="100" w:after="0"/>
        <w:jc w:val="both"/>
        <w:rPr>
          <w:color w:val="0E5563" w:themeColor="accent5"/>
          <w:sz w:val="18"/>
          <w:szCs w:val="20"/>
        </w:rPr>
      </w:pPr>
      <w:r w:rsidRPr="00F00EB5">
        <w:rPr>
          <w:color w:val="0E5563" w:themeColor="accent5"/>
          <w:sz w:val="18"/>
          <w:szCs w:val="20"/>
        </w:rPr>
        <w:t xml:space="preserve">Preencher o formulário no computador, datar e assinar. Enviar para sec-pcv@uem.br </w:t>
      </w:r>
    </w:p>
    <w:p w14:paraId="143836A2" w14:textId="54C3F553" w:rsidR="00336295" w:rsidRDefault="00336295" w:rsidP="00A65E20">
      <w:pPr>
        <w:spacing w:before="100" w:after="0"/>
        <w:rPr>
          <w:b/>
          <w:color w:val="0E5563" w:themeColor="accent5"/>
          <w:sz w:val="18"/>
          <w:szCs w:val="20"/>
        </w:rPr>
      </w:pPr>
    </w:p>
    <w:p w14:paraId="065E566C" w14:textId="77777777" w:rsidR="00F00EB5" w:rsidRDefault="00F00EB5" w:rsidP="00F00EB5">
      <w:pPr>
        <w:pStyle w:val="Ttulo3"/>
        <w:spacing w:before="160" w:after="20"/>
      </w:pPr>
      <w:r>
        <w:t>Atualização de cadastro (somente em caso de alteração)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392"/>
        <w:gridCol w:w="8766"/>
      </w:tblGrid>
      <w:tr w:rsidR="00F00EB5" w14:paraId="6923F366" w14:textId="77777777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C262EB8" w14:textId="77777777" w:rsidR="00F00EB5" w:rsidRPr="00013DF8" w:rsidRDefault="00F00EB5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>E-mail pessoal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FDB3F9C" w14:textId="54F61EBD" w:rsidR="00F00EB5" w:rsidRDefault="00F00EB5" w:rsidP="001F1D55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3984947C">
                <v:shape id="_x0000_i1158" type="#_x0000_t75" style="width:433.5pt;height:18pt" o:ole="">
                  <v:imagedata r:id="rId8" o:title=""/>
                </v:shape>
                <w:control r:id="rId24" w:name="TextBox11" w:shapeid="_x0000_i1158"/>
              </w:object>
            </w:r>
          </w:p>
        </w:tc>
      </w:tr>
      <w:tr w:rsidR="00F00EB5" w14:paraId="54611534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33D84F2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Telefone 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A21F92E" w14:textId="6D129D79" w:rsidR="00F00EB5" w:rsidRDefault="00F00EB5" w:rsidP="001F1D55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2E411B36">
                <v:shape id="_x0000_i1160" type="#_x0000_t75" style="width:433.5pt;height:18pt" o:ole="">
                  <v:imagedata r:id="rId8" o:title=""/>
                </v:shape>
                <w:control r:id="rId25" w:name="TextBox141" w:shapeid="_x0000_i1160"/>
              </w:object>
            </w:r>
          </w:p>
        </w:tc>
      </w:tr>
      <w:tr w:rsidR="00F00EB5" w14:paraId="4DD5833C" w14:textId="77777777" w:rsidTr="00ED5DAB">
        <w:trPr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B774E46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Endereço Residencial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B0299DD" w14:textId="6D6BFD18" w:rsidR="00F00EB5" w:rsidRDefault="00F00EB5" w:rsidP="001F1D55">
            <w:pPr>
              <w:spacing w:before="0" w:after="0"/>
            </w:pPr>
            <w:r>
              <w:rPr>
                <w:szCs w:val="20"/>
              </w:rPr>
              <w:object w:dxaOrig="225" w:dyaOrig="225" w14:anchorId="12BDA902">
                <v:shape id="_x0000_i1162" type="#_x0000_t75" style="width:433.5pt;height:18pt" o:ole="">
                  <v:imagedata r:id="rId8" o:title=""/>
                </v:shape>
                <w:control r:id="rId26" w:name="TextBox151" w:shapeid="_x0000_i1162"/>
              </w:object>
            </w:r>
          </w:p>
        </w:tc>
      </w:tr>
      <w:tr w:rsidR="00F00EB5" w14:paraId="4FA0A276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318675F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Bairro e CEP</w:t>
            </w:r>
          </w:p>
        </w:tc>
        <w:tc>
          <w:tcPr>
            <w:tcW w:w="8788" w:type="dxa"/>
            <w:vAlign w:val="center"/>
          </w:tcPr>
          <w:p w14:paraId="2A42616F" w14:textId="33C6C42B" w:rsidR="00F00EB5" w:rsidRDefault="00F00EB5" w:rsidP="001F1D55">
            <w:pPr>
              <w:spacing w:before="0" w:after="0"/>
              <w:rPr>
                <w:b/>
                <w:kern w:val="2"/>
                <w:lang w:val="pt-PT"/>
              </w:rPr>
            </w:pPr>
            <w:r>
              <w:rPr>
                <w:szCs w:val="20"/>
              </w:rPr>
              <w:object w:dxaOrig="225" w:dyaOrig="225" w14:anchorId="110962A8">
                <v:shape id="_x0000_i1164" type="#_x0000_t75" style="width:433.5pt;height:18pt" o:ole="">
                  <v:imagedata r:id="rId8" o:title=""/>
                </v:shape>
                <w:control r:id="rId27" w:name="TextBox121" w:shapeid="_x0000_i1164"/>
              </w:object>
            </w:r>
          </w:p>
        </w:tc>
      </w:tr>
      <w:tr w:rsidR="00F00EB5" w14:paraId="2344BBFC" w14:textId="77777777" w:rsidTr="00ED5DAB">
        <w:trPr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085591D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Cidade</w:t>
            </w:r>
          </w:p>
        </w:tc>
        <w:tc>
          <w:tcPr>
            <w:tcW w:w="8788" w:type="dxa"/>
            <w:vAlign w:val="center"/>
          </w:tcPr>
          <w:p w14:paraId="76B89BFA" w14:textId="2D608AB3" w:rsidR="00F00EB5" w:rsidRDefault="00F00EB5" w:rsidP="001F1D55">
            <w:pPr>
              <w:spacing w:before="0" w:after="0"/>
              <w:rPr>
                <w:b/>
                <w:lang w:val="pt-PT"/>
              </w:rPr>
            </w:pPr>
            <w:r>
              <w:rPr>
                <w:szCs w:val="20"/>
              </w:rPr>
              <w:object w:dxaOrig="225" w:dyaOrig="225" w14:anchorId="301A91F6">
                <v:shape id="_x0000_i1166" type="#_x0000_t75" style="width:433.5pt;height:18pt" o:ole="">
                  <v:imagedata r:id="rId8" o:title=""/>
                </v:shape>
                <w:control r:id="rId28" w:name="TextBox131" w:shapeid="_x0000_i1166"/>
              </w:object>
            </w:r>
          </w:p>
        </w:tc>
      </w:tr>
    </w:tbl>
    <w:p w14:paraId="7CA74EBD" w14:textId="77777777" w:rsidR="00F00EB5" w:rsidRPr="0041620E" w:rsidRDefault="00F00EB5" w:rsidP="00A65E20">
      <w:pPr>
        <w:spacing w:before="100" w:after="0"/>
        <w:rPr>
          <w:b/>
          <w:color w:val="0E5563" w:themeColor="accent5"/>
          <w:sz w:val="18"/>
          <w:szCs w:val="20"/>
        </w:rPr>
      </w:pPr>
    </w:p>
    <w:sectPr w:rsidR="00F00EB5" w:rsidRPr="0041620E" w:rsidSect="00884435">
      <w:headerReference w:type="first" r:id="rId29"/>
      <w:pgSz w:w="11906" w:h="16838"/>
      <w:pgMar w:top="851" w:right="851" w:bottom="851" w:left="851" w:header="709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49A9" w14:textId="77777777" w:rsidR="00CD10B7" w:rsidRDefault="00CD10B7">
      <w:pPr>
        <w:spacing w:before="0" w:after="0"/>
      </w:pPr>
      <w:r>
        <w:separator/>
      </w:r>
    </w:p>
  </w:endnote>
  <w:endnote w:type="continuationSeparator" w:id="0">
    <w:p w14:paraId="73B5B99D" w14:textId="77777777" w:rsidR="00CD10B7" w:rsidRDefault="00CD1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5B44" w14:textId="77777777" w:rsidR="00CD10B7" w:rsidRDefault="00CD10B7">
      <w:pPr>
        <w:spacing w:before="0" w:after="0"/>
      </w:pPr>
      <w:r>
        <w:separator/>
      </w:r>
    </w:p>
  </w:footnote>
  <w:footnote w:type="continuationSeparator" w:id="0">
    <w:p w14:paraId="595B1882" w14:textId="77777777" w:rsidR="00CD10B7" w:rsidRDefault="00CD10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7513"/>
    </w:tblGrid>
    <w:tr w:rsidR="00CD10B7" w:rsidRPr="00E075C7" w14:paraId="243FC8D0" w14:textId="77777777" w:rsidTr="00F02E9D">
      <w:trPr>
        <w:jc w:val="center"/>
      </w:trPr>
      <w:tc>
        <w:tcPr>
          <w:tcW w:w="2268" w:type="dxa"/>
          <w:vAlign w:val="center"/>
        </w:tcPr>
        <w:p w14:paraId="697AF204" w14:textId="6938858F" w:rsidR="00CD10B7" w:rsidRPr="00E075C7" w:rsidRDefault="00C5049F" w:rsidP="00485041">
          <w:pPr>
            <w:rPr>
              <w:rFonts w:ascii="Arial" w:hAnsi="Arial" w:cs="Arial"/>
              <w:sz w:val="18"/>
              <w:szCs w:val="22"/>
            </w:rPr>
          </w:pPr>
          <w:r>
            <w:rPr>
              <w:rFonts w:ascii="Arial" w:hAnsi="Arial" w:cs="Arial"/>
              <w:noProof/>
              <w:sz w:val="18"/>
              <w:szCs w:val="22"/>
            </w:rPr>
            <w:drawing>
              <wp:inline distT="0" distB="0" distL="0" distR="0" wp14:anchorId="3868BEDA" wp14:editId="78361357">
                <wp:extent cx="1358900" cy="725491"/>
                <wp:effectExtent l="0" t="0" r="0" b="0"/>
                <wp:docPr id="8" name="Imagem 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528138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627" cy="729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F4C0C61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UNIVERSIDADE ESTADUAL DE MARINGÁ</w:t>
          </w:r>
        </w:p>
        <w:p w14:paraId="2383E1FF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CENTRO DE TECNOLOGIA</w:t>
          </w:r>
        </w:p>
        <w:p w14:paraId="0FDCCA0B" w14:textId="1581B7C0" w:rsidR="00CD10B7" w:rsidRPr="00E075C7" w:rsidRDefault="00C5049F" w:rsidP="00F02E9D">
          <w:pPr>
            <w:pStyle w:val="NormalWeb"/>
            <w:spacing w:before="0" w:beforeAutospacing="0" w:after="0" w:afterAutospacing="0"/>
            <w:ind w:right="579"/>
            <w:jc w:val="center"/>
            <w:rPr>
              <w:sz w:val="20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PROGRAMA DE PÓS-GRADUAÇÃO EM ENGENHARIA CIVIL</w:t>
          </w:r>
        </w:p>
      </w:tc>
    </w:tr>
  </w:tbl>
  <w:p w14:paraId="4283B46A" w14:textId="77777777" w:rsidR="00CD10B7" w:rsidRDefault="00CD10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939"/>
    <w:multiLevelType w:val="hybridMultilevel"/>
    <w:tmpl w:val="4E244E0E"/>
    <w:lvl w:ilvl="0" w:tplc="E9FE3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5EF"/>
    <w:multiLevelType w:val="hybridMultilevel"/>
    <w:tmpl w:val="BDC47C1E"/>
    <w:lvl w:ilvl="0" w:tplc="96E2ED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9364">
    <w:abstractNumId w:val="0"/>
  </w:num>
  <w:num w:numId="2" w16cid:durableId="163185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d3ifphVVzw+a4loaK/XmfYM9z9r15k6YligFkFOiKPyHB7da3weyOdmkHmQz5GsnuylvmwsSNAlo7NDuZ4F/Q==" w:salt="QbY78XFzM0x6sVcHs+Q2UA==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A"/>
    <w:rsid w:val="000006C1"/>
    <w:rsid w:val="00013DF8"/>
    <w:rsid w:val="00026059"/>
    <w:rsid w:val="0004086E"/>
    <w:rsid w:val="000B7F44"/>
    <w:rsid w:val="00117630"/>
    <w:rsid w:val="00117831"/>
    <w:rsid w:val="001525CC"/>
    <w:rsid w:val="0016269A"/>
    <w:rsid w:val="00163432"/>
    <w:rsid w:val="00163444"/>
    <w:rsid w:val="00165A43"/>
    <w:rsid w:val="00170B94"/>
    <w:rsid w:val="00184199"/>
    <w:rsid w:val="00185AC3"/>
    <w:rsid w:val="001B1EA0"/>
    <w:rsid w:val="001B3E78"/>
    <w:rsid w:val="001E3E84"/>
    <w:rsid w:val="00201D99"/>
    <w:rsid w:val="00207A6F"/>
    <w:rsid w:val="00215FC1"/>
    <w:rsid w:val="00294CD0"/>
    <w:rsid w:val="00295687"/>
    <w:rsid w:val="002A3CFF"/>
    <w:rsid w:val="002C601C"/>
    <w:rsid w:val="002D7821"/>
    <w:rsid w:val="00313349"/>
    <w:rsid w:val="003137E5"/>
    <w:rsid w:val="00336295"/>
    <w:rsid w:val="00353ABC"/>
    <w:rsid w:val="00356F76"/>
    <w:rsid w:val="003678BF"/>
    <w:rsid w:val="00392CB8"/>
    <w:rsid w:val="003B4965"/>
    <w:rsid w:val="003C5B70"/>
    <w:rsid w:val="003E5396"/>
    <w:rsid w:val="003F110B"/>
    <w:rsid w:val="0041620E"/>
    <w:rsid w:val="00436D30"/>
    <w:rsid w:val="00444EC1"/>
    <w:rsid w:val="00454906"/>
    <w:rsid w:val="00480780"/>
    <w:rsid w:val="00485041"/>
    <w:rsid w:val="00487A46"/>
    <w:rsid w:val="004B1578"/>
    <w:rsid w:val="004C7BA7"/>
    <w:rsid w:val="004E7759"/>
    <w:rsid w:val="00500522"/>
    <w:rsid w:val="00506D1A"/>
    <w:rsid w:val="005300DF"/>
    <w:rsid w:val="00555F70"/>
    <w:rsid w:val="00562752"/>
    <w:rsid w:val="005776C5"/>
    <w:rsid w:val="00583061"/>
    <w:rsid w:val="006324E0"/>
    <w:rsid w:val="00682329"/>
    <w:rsid w:val="006874F9"/>
    <w:rsid w:val="006A509E"/>
    <w:rsid w:val="006B221F"/>
    <w:rsid w:val="006E04D8"/>
    <w:rsid w:val="006E1241"/>
    <w:rsid w:val="007509AA"/>
    <w:rsid w:val="00783E3A"/>
    <w:rsid w:val="007D50D6"/>
    <w:rsid w:val="007D7BFE"/>
    <w:rsid w:val="007F7A71"/>
    <w:rsid w:val="007F7EEB"/>
    <w:rsid w:val="00811B83"/>
    <w:rsid w:val="008370BB"/>
    <w:rsid w:val="00840CE4"/>
    <w:rsid w:val="008455EB"/>
    <w:rsid w:val="008743D3"/>
    <w:rsid w:val="00884281"/>
    <w:rsid w:val="00884435"/>
    <w:rsid w:val="00886033"/>
    <w:rsid w:val="00887965"/>
    <w:rsid w:val="0089240C"/>
    <w:rsid w:val="008B531A"/>
    <w:rsid w:val="008C165A"/>
    <w:rsid w:val="008C4CB6"/>
    <w:rsid w:val="00902A78"/>
    <w:rsid w:val="0091112E"/>
    <w:rsid w:val="0091166D"/>
    <w:rsid w:val="0096351D"/>
    <w:rsid w:val="00964D85"/>
    <w:rsid w:val="0097227A"/>
    <w:rsid w:val="00995AE9"/>
    <w:rsid w:val="009A1341"/>
    <w:rsid w:val="009A740E"/>
    <w:rsid w:val="009D4560"/>
    <w:rsid w:val="009E6DD2"/>
    <w:rsid w:val="009F28C9"/>
    <w:rsid w:val="00A2293A"/>
    <w:rsid w:val="00A65E20"/>
    <w:rsid w:val="00A732F8"/>
    <w:rsid w:val="00A774E1"/>
    <w:rsid w:val="00A93E81"/>
    <w:rsid w:val="00AA5534"/>
    <w:rsid w:val="00AB0644"/>
    <w:rsid w:val="00AD692A"/>
    <w:rsid w:val="00AE421A"/>
    <w:rsid w:val="00AF1281"/>
    <w:rsid w:val="00B62253"/>
    <w:rsid w:val="00B66632"/>
    <w:rsid w:val="00B84E44"/>
    <w:rsid w:val="00B86522"/>
    <w:rsid w:val="00B86E6E"/>
    <w:rsid w:val="00B951B3"/>
    <w:rsid w:val="00BB0722"/>
    <w:rsid w:val="00BC673C"/>
    <w:rsid w:val="00BE1332"/>
    <w:rsid w:val="00BF3920"/>
    <w:rsid w:val="00BF6F1D"/>
    <w:rsid w:val="00C31696"/>
    <w:rsid w:val="00C44E7D"/>
    <w:rsid w:val="00C5049F"/>
    <w:rsid w:val="00C67158"/>
    <w:rsid w:val="00C81885"/>
    <w:rsid w:val="00CB0EA4"/>
    <w:rsid w:val="00CB3062"/>
    <w:rsid w:val="00CB5469"/>
    <w:rsid w:val="00CD10B7"/>
    <w:rsid w:val="00D532CC"/>
    <w:rsid w:val="00D5691A"/>
    <w:rsid w:val="00D57A2C"/>
    <w:rsid w:val="00D7235B"/>
    <w:rsid w:val="00D8182E"/>
    <w:rsid w:val="00D83F65"/>
    <w:rsid w:val="00DB7089"/>
    <w:rsid w:val="00DE3D9B"/>
    <w:rsid w:val="00E26322"/>
    <w:rsid w:val="00E86410"/>
    <w:rsid w:val="00E93ED6"/>
    <w:rsid w:val="00EB0481"/>
    <w:rsid w:val="00EB3F15"/>
    <w:rsid w:val="00ED49EF"/>
    <w:rsid w:val="00ED5DAB"/>
    <w:rsid w:val="00EF5036"/>
    <w:rsid w:val="00F00EB5"/>
    <w:rsid w:val="00F02E9D"/>
    <w:rsid w:val="00F1672E"/>
    <w:rsid w:val="00F33953"/>
    <w:rsid w:val="00F535FE"/>
    <w:rsid w:val="00F952FB"/>
    <w:rsid w:val="00FB2299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4F68B89"/>
  <w15:docId w15:val="{22FFA4AE-6115-4EBF-8DCD-1C31B63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1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pPr>
      <w:spacing w:before="20" w:after="20"/>
    </w:pPr>
    <w:rPr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qFormat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qFormat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qFormat/>
    <w:rPr>
      <w:caps/>
      <w:color w:val="B85A22" w:themeColor="accent1" w:themeShade="B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qFormat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qFormat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qFormat/>
    <w:rPr>
      <w:rFonts w:asciiTheme="majorHAnsi" w:eastAsiaTheme="majorEastAsia" w:hAnsiTheme="majorHAnsi" w:cstheme="majorBidi"/>
      <w:color w:val="000000" w:themeColor="text1"/>
      <w:kern w:val="2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qFormat/>
    <w:rPr>
      <w:rFonts w:asciiTheme="majorHAnsi" w:eastAsiaTheme="majorEastAsia" w:hAnsiTheme="majorHAnsi" w:cstheme="majorBidi"/>
      <w:i/>
      <w:iCs/>
      <w:color w:val="000000" w:themeColor="text1"/>
      <w:kern w:val="2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qFormat/>
    <w:rPr>
      <w:rFonts w:asciiTheme="majorHAnsi" w:eastAsiaTheme="majorEastAsia" w:hAnsiTheme="majorHAnsi" w:cstheme="majorBidi"/>
      <w:b/>
      <w:color w:val="000000" w:themeColor="text1"/>
      <w:kern w:val="2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qFormat/>
    <w:rPr>
      <w:rFonts w:asciiTheme="majorHAnsi" w:eastAsiaTheme="majorEastAsia" w:hAnsiTheme="majorHAnsi" w:cstheme="majorBidi"/>
      <w:b/>
      <w:i/>
      <w:iCs/>
      <w:color w:val="272727" w:themeColor="text1" w:themeTint="D8"/>
      <w:kern w:val="2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color w:val="000000" w:themeColor="text1"/>
      <w:kern w:val="2"/>
      <w:sz w:val="21"/>
      <w:szCs w:val="21"/>
      <w14:ligatures w14:val="standar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66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6669"/>
    <w:rPr>
      <w:sz w:val="20"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6669"/>
    <w:rPr>
      <w:b/>
      <w:bCs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qFormat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qFormat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2"/>
      <w:u w:val="none" w:color="000000"/>
      <w:vertAlign w:val="baseline"/>
    </w:rPr>
  </w:style>
  <w:style w:type="paragraph" w:styleId="Ttulo">
    <w:name w:val="Title"/>
    <w:basedOn w:val="Normal"/>
    <w:next w:val="Corpodetexto"/>
    <w:link w:val="TtuloChar"/>
    <w:uiPriority w:val="1"/>
    <w:qFormat/>
    <w:rsid w:val="004A4194"/>
    <w:pPr>
      <w:pBdr>
        <w:bottom w:val="single" w:sz="18" w:space="1" w:color="0E5563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6669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6669"/>
    <w:rPr>
      <w:b/>
      <w:bCs/>
    </w:rPr>
  </w:style>
  <w:style w:type="table" w:customStyle="1" w:styleId="TabeladeGrade1Clara-nfase61">
    <w:name w:val="Tabela de Grade 1 Clara - Ênfase 61"/>
    <w:basedOn w:val="Tabelanormal"/>
    <w:uiPriority w:val="46"/>
    <w:pPr>
      <w:spacing w:before="40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31">
    <w:name w:val="Simples Tabela 31"/>
    <w:basedOn w:val="Tabelanormal"/>
    <w:uiPriority w:val="43"/>
    <w:rsid w:val="00F017D8"/>
    <w:pPr>
      <w:spacing w:before="40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59"/>
    <w:rsid w:val="008C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36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76C5"/>
    <w:rPr>
      <w:color w:val="F7B615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F952F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4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8F3DCA977456D8EDBE182E0CC6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36440-F4B5-4C44-BDC8-EFA92FB405F3}"/>
      </w:docPartPr>
      <w:docPartBody>
        <w:p w:rsidR="009201B0" w:rsidRDefault="00A33480" w:rsidP="00A33480">
          <w:pPr>
            <w:pStyle w:val="1008F3DCA977456D8EDBE182E0CC6E25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40CFAC59381146E485FAC0AF74DCE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48D35-D1DD-491C-97EB-EBF6DB5430BB}"/>
      </w:docPartPr>
      <w:docPartBody>
        <w:p w:rsidR="009201B0" w:rsidRDefault="00A33480" w:rsidP="00A33480">
          <w:pPr>
            <w:pStyle w:val="40CFAC59381146E485FAC0AF74DCEECF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81C9A749CF6642078E04B5642C11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D396-59EA-4624-ADC1-40651812C849}"/>
      </w:docPartPr>
      <w:docPartBody>
        <w:p w:rsidR="009201B0" w:rsidRDefault="00A33480" w:rsidP="00A33480">
          <w:pPr>
            <w:pStyle w:val="81C9A749CF6642078E04B5642C1190E3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985EEDBFED2242E0980386C138D2A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CB5EC-AACE-4E96-A8F0-347E71D3AB02}"/>
      </w:docPartPr>
      <w:docPartBody>
        <w:p w:rsidR="009201B0" w:rsidRDefault="00A33480" w:rsidP="00A33480">
          <w:pPr>
            <w:pStyle w:val="985EEDBFED2242E0980386C138D2AE10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EE03D93FD20F47E8A7941A124DC0A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8FB3-BD78-4EE8-A955-3B33DC8DAC83}"/>
      </w:docPartPr>
      <w:docPartBody>
        <w:p w:rsidR="009201B0" w:rsidRDefault="00A33480" w:rsidP="00A33480">
          <w:pPr>
            <w:pStyle w:val="EE03D93FD20F47E8A7941A124DC0A0E5"/>
          </w:pPr>
          <w:r w:rsidRPr="005A2C8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0"/>
    <w:rsid w:val="009201B0"/>
    <w:rsid w:val="00A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A33480"/>
    <w:rPr>
      <w:color w:val="808080"/>
    </w:rPr>
  </w:style>
  <w:style w:type="paragraph" w:customStyle="1" w:styleId="1008F3DCA977456D8EDBE182E0CC6E25">
    <w:name w:val="1008F3DCA977456D8EDBE182E0CC6E25"/>
    <w:rsid w:val="00A33480"/>
  </w:style>
  <w:style w:type="paragraph" w:customStyle="1" w:styleId="40CFAC59381146E485FAC0AF74DCEECF">
    <w:name w:val="40CFAC59381146E485FAC0AF74DCEECF"/>
    <w:rsid w:val="00A33480"/>
  </w:style>
  <w:style w:type="paragraph" w:customStyle="1" w:styleId="81C9A749CF6642078E04B5642C1190E3">
    <w:name w:val="81C9A749CF6642078E04B5642C1190E3"/>
    <w:rsid w:val="00A33480"/>
  </w:style>
  <w:style w:type="paragraph" w:customStyle="1" w:styleId="985EEDBFED2242E0980386C138D2AE10">
    <w:name w:val="985EEDBFED2242E0980386C138D2AE10"/>
    <w:rsid w:val="00A33480"/>
  </w:style>
  <w:style w:type="paragraph" w:customStyle="1" w:styleId="EE03D93FD20F47E8A7941A124DC0A0E5">
    <w:name w:val="EE03D93FD20F47E8A7941A124DC0A0E5"/>
    <w:rsid w:val="00A33480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2C1B-EB87-4EF6-84E9-FFEAFF9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uem</cp:lastModifiedBy>
  <cp:revision>2</cp:revision>
  <cp:lastPrinted>2019-12-10T12:06:00Z</cp:lastPrinted>
  <dcterms:created xsi:type="dcterms:W3CDTF">2023-06-06T14:18:00Z</dcterms:created>
  <dcterms:modified xsi:type="dcterms:W3CDTF">2023-06-06T14:18:00Z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